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8F500">
      <w:pPr>
        <w:pStyle w:val="2"/>
        <w:spacing w:after="156" w:afterLines="50" w:line="240" w:lineRule="atLeast"/>
        <w:ind w:right="420"/>
        <w:jc w:val="center"/>
        <w:rPr>
          <w:rFonts w:ascii="方正小标宋简体" w:eastAsia="方正小标宋简体"/>
          <w:sz w:val="36"/>
          <w:szCs w:val="28"/>
        </w:rPr>
      </w:pPr>
      <w:r>
        <w:rPr>
          <w:rFonts w:ascii="方正小标宋简体" w:eastAsia="方正小标宋简体"/>
          <w:sz w:val="36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/>
          <w:sz w:val="36"/>
          <w:szCs w:val="28"/>
        </w:rPr>
        <w:instrText xml:space="preserve">ADDIN CNKISM.UserStyle</w:instrText>
      </w:r>
      <w:r>
        <w:rPr>
          <w:rFonts w:ascii="方正小标宋简体" w:eastAsia="方正小标宋简体"/>
          <w:sz w:val="36"/>
          <w:szCs w:val="28"/>
        </w:rPr>
        <w:fldChar w:fldCharType="separate"/>
      </w:r>
      <w:r>
        <w:rPr>
          <w:rFonts w:ascii="方正小标宋简体" w:eastAsia="方正小标宋简体"/>
          <w:sz w:val="36"/>
          <w:szCs w:val="28"/>
        </w:rPr>
        <w:fldChar w:fldCharType="end"/>
      </w:r>
      <w:r>
        <w:rPr>
          <w:rFonts w:hint="eastAsia" w:ascii="方正小标宋简体" w:eastAsia="方正小标宋简体"/>
          <w:sz w:val="36"/>
          <w:szCs w:val="28"/>
        </w:rPr>
        <w:t>中国农业大学</w:t>
      </w:r>
      <w:r>
        <w:rPr>
          <w:rFonts w:hint="eastAsia" w:ascii="方正小标宋简体" w:eastAsia="方正小标宋简体"/>
          <w:sz w:val="36"/>
          <w:szCs w:val="28"/>
          <w:lang w:val="en-US" w:eastAsia="zh-CN"/>
        </w:rPr>
        <w:t>2023-2024</w:t>
      </w:r>
      <w:r>
        <w:rPr>
          <w:rFonts w:hint="eastAsia" w:ascii="方正小标宋简体" w:eastAsia="方正小标宋简体"/>
          <w:sz w:val="36"/>
          <w:szCs w:val="28"/>
        </w:rPr>
        <w:t>学年研究生奖学金申请表</w:t>
      </w: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1"/>
        <w:gridCol w:w="142"/>
        <w:gridCol w:w="1134"/>
        <w:gridCol w:w="571"/>
        <w:gridCol w:w="565"/>
        <w:gridCol w:w="286"/>
        <w:gridCol w:w="848"/>
        <w:gridCol w:w="144"/>
        <w:gridCol w:w="425"/>
        <w:gridCol w:w="851"/>
        <w:gridCol w:w="1841"/>
        <w:gridCol w:w="143"/>
        <w:gridCol w:w="851"/>
        <w:gridCol w:w="992"/>
      </w:tblGrid>
      <w:tr w14:paraId="3B73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17" w:type="dxa"/>
            <w:vAlign w:val="center"/>
          </w:tcPr>
          <w:p w14:paraId="56039E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培养单位</w:t>
            </w:r>
          </w:p>
        </w:tc>
        <w:tc>
          <w:tcPr>
            <w:tcW w:w="2268" w:type="dxa"/>
            <w:gridSpan w:val="4"/>
            <w:vAlign w:val="center"/>
          </w:tcPr>
          <w:p w14:paraId="024ADE0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DC09A5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7" w:type="dxa"/>
            <w:gridSpan w:val="3"/>
            <w:vAlign w:val="center"/>
          </w:tcPr>
          <w:p w14:paraId="53EC6951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FB408F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学号</w:t>
            </w:r>
          </w:p>
        </w:tc>
        <w:tc>
          <w:tcPr>
            <w:tcW w:w="1984" w:type="dxa"/>
            <w:gridSpan w:val="2"/>
            <w:vAlign w:val="center"/>
          </w:tcPr>
          <w:p w14:paraId="3892EDBD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B3080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992" w:type="dxa"/>
            <w:vAlign w:val="center"/>
          </w:tcPr>
          <w:p w14:paraId="3760FEE0">
            <w:pPr>
              <w:jc w:val="center"/>
              <w:rPr>
                <w:szCs w:val="21"/>
              </w:rPr>
            </w:pPr>
          </w:p>
        </w:tc>
      </w:tr>
      <w:tr w14:paraId="10AD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17" w:type="dxa"/>
            <w:vAlign w:val="center"/>
          </w:tcPr>
          <w:p w14:paraId="63FB6D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专业</w:t>
            </w:r>
          </w:p>
        </w:tc>
        <w:tc>
          <w:tcPr>
            <w:tcW w:w="2268" w:type="dxa"/>
            <w:gridSpan w:val="4"/>
            <w:vAlign w:val="center"/>
          </w:tcPr>
          <w:p w14:paraId="4FD53B95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8C206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1417" w:type="dxa"/>
            <w:gridSpan w:val="3"/>
            <w:vAlign w:val="center"/>
          </w:tcPr>
          <w:p w14:paraId="31E8B57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AD4DB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984" w:type="dxa"/>
            <w:gridSpan w:val="2"/>
            <w:vAlign w:val="center"/>
          </w:tcPr>
          <w:p w14:paraId="4C6F0240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DF821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GPA</w:t>
            </w:r>
          </w:p>
        </w:tc>
        <w:tc>
          <w:tcPr>
            <w:tcW w:w="992" w:type="dxa"/>
            <w:vAlign w:val="center"/>
          </w:tcPr>
          <w:p w14:paraId="102C0B91">
            <w:pPr>
              <w:jc w:val="center"/>
              <w:rPr>
                <w:szCs w:val="21"/>
              </w:rPr>
            </w:pPr>
          </w:p>
        </w:tc>
      </w:tr>
      <w:tr w14:paraId="65C50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80" w:type="dxa"/>
            <w:gridSpan w:val="3"/>
            <w:vAlign w:val="center"/>
          </w:tcPr>
          <w:p w14:paraId="0B6C921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身份证号码</w:t>
            </w:r>
          </w:p>
        </w:tc>
        <w:tc>
          <w:tcPr>
            <w:tcW w:w="3548" w:type="dxa"/>
            <w:gridSpan w:val="6"/>
            <w:vAlign w:val="center"/>
          </w:tcPr>
          <w:p w14:paraId="5FA6D59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AE58F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建行卡号</w:t>
            </w:r>
          </w:p>
        </w:tc>
        <w:tc>
          <w:tcPr>
            <w:tcW w:w="3827" w:type="dxa"/>
            <w:gridSpan w:val="4"/>
            <w:vAlign w:val="center"/>
          </w:tcPr>
          <w:p w14:paraId="1E616682">
            <w:pPr>
              <w:jc w:val="center"/>
              <w:rPr>
                <w:szCs w:val="21"/>
              </w:rPr>
            </w:pPr>
          </w:p>
        </w:tc>
      </w:tr>
      <w:tr w14:paraId="6C9B7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380" w:type="dxa"/>
            <w:gridSpan w:val="3"/>
            <w:vAlign w:val="center"/>
          </w:tcPr>
          <w:p w14:paraId="3C4A0D2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申请奖项</w:t>
            </w:r>
          </w:p>
        </w:tc>
        <w:tc>
          <w:tcPr>
            <w:tcW w:w="8651" w:type="dxa"/>
            <w:gridSpan w:val="12"/>
            <w:vAlign w:val="center"/>
          </w:tcPr>
          <w:p w14:paraId="317E95FC"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 w14:paraId="7303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31" w:type="dxa"/>
            <w:gridSpan w:val="15"/>
            <w:vAlign w:val="center"/>
          </w:tcPr>
          <w:p w14:paraId="2FD87896">
            <w:pPr>
              <w:ind w:firstLine="174" w:firstLineChars="83"/>
              <w:jc w:val="center"/>
              <w:rPr>
                <w:szCs w:val="21"/>
              </w:rPr>
            </w:pPr>
            <w:r>
              <w:rPr>
                <w:szCs w:val="21"/>
              </w:rPr>
              <w:t>论文发表情况统计（必须为以第一作者身份发表）：</w:t>
            </w:r>
          </w:p>
        </w:tc>
      </w:tr>
      <w:tr w14:paraId="7C97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238" w:type="dxa"/>
            <w:gridSpan w:val="2"/>
            <w:vAlign w:val="center"/>
          </w:tcPr>
          <w:p w14:paraId="5086A409">
            <w:pPr>
              <w:tabs>
                <w:tab w:val="left" w:pos="705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国内刊物</w:t>
            </w:r>
          </w:p>
        </w:tc>
        <w:tc>
          <w:tcPr>
            <w:tcW w:w="1276" w:type="dxa"/>
            <w:gridSpan w:val="2"/>
            <w:vAlign w:val="center"/>
          </w:tcPr>
          <w:p w14:paraId="4D9A6407">
            <w:pPr>
              <w:tabs>
                <w:tab w:val="left" w:pos="705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国际刊物</w:t>
            </w:r>
          </w:p>
        </w:tc>
        <w:tc>
          <w:tcPr>
            <w:tcW w:w="1136" w:type="dxa"/>
            <w:gridSpan w:val="2"/>
            <w:vAlign w:val="center"/>
          </w:tcPr>
          <w:p w14:paraId="11C2C5BD">
            <w:pPr>
              <w:tabs>
                <w:tab w:val="left" w:pos="705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SCI收录</w:t>
            </w:r>
          </w:p>
        </w:tc>
        <w:tc>
          <w:tcPr>
            <w:tcW w:w="1134" w:type="dxa"/>
            <w:gridSpan w:val="2"/>
            <w:vAlign w:val="center"/>
          </w:tcPr>
          <w:p w14:paraId="424061B1">
            <w:pPr>
              <w:tabs>
                <w:tab w:val="left" w:pos="705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EI收录</w:t>
            </w:r>
          </w:p>
        </w:tc>
        <w:tc>
          <w:tcPr>
            <w:tcW w:w="3261" w:type="dxa"/>
            <w:gridSpan w:val="4"/>
            <w:vAlign w:val="center"/>
          </w:tcPr>
          <w:p w14:paraId="48F821A0">
            <w:pPr>
              <w:tabs>
                <w:tab w:val="left" w:pos="705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每篇论文影响因子</w:t>
            </w:r>
          </w:p>
        </w:tc>
        <w:tc>
          <w:tcPr>
            <w:tcW w:w="1986" w:type="dxa"/>
            <w:gridSpan w:val="3"/>
            <w:vAlign w:val="center"/>
          </w:tcPr>
          <w:p w14:paraId="2059C659">
            <w:pPr>
              <w:tabs>
                <w:tab w:val="left" w:pos="705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累计影响因子</w:t>
            </w:r>
          </w:p>
        </w:tc>
      </w:tr>
      <w:tr w14:paraId="79C77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8" w:type="dxa"/>
            <w:gridSpan w:val="2"/>
            <w:vAlign w:val="center"/>
          </w:tcPr>
          <w:p w14:paraId="6FDA8079">
            <w:pPr>
              <w:tabs>
                <w:tab w:val="left" w:pos="705"/>
              </w:tabs>
              <w:jc w:val="right"/>
              <w:rPr>
                <w:szCs w:val="21"/>
              </w:rPr>
            </w:pPr>
            <w:r>
              <w:rPr>
                <w:szCs w:val="21"/>
              </w:rPr>
              <w:t>篇</w:t>
            </w:r>
          </w:p>
        </w:tc>
        <w:tc>
          <w:tcPr>
            <w:tcW w:w="1276" w:type="dxa"/>
            <w:gridSpan w:val="2"/>
            <w:vAlign w:val="center"/>
          </w:tcPr>
          <w:p w14:paraId="6A01621A">
            <w:pPr>
              <w:tabs>
                <w:tab w:val="left" w:pos="705"/>
              </w:tabs>
              <w:jc w:val="right"/>
              <w:rPr>
                <w:szCs w:val="21"/>
              </w:rPr>
            </w:pPr>
            <w:r>
              <w:rPr>
                <w:szCs w:val="21"/>
              </w:rPr>
              <w:t>篇</w:t>
            </w:r>
          </w:p>
        </w:tc>
        <w:tc>
          <w:tcPr>
            <w:tcW w:w="1136" w:type="dxa"/>
            <w:gridSpan w:val="2"/>
            <w:vAlign w:val="center"/>
          </w:tcPr>
          <w:p w14:paraId="02712C94">
            <w:pPr>
              <w:tabs>
                <w:tab w:val="left" w:pos="705"/>
              </w:tabs>
              <w:jc w:val="right"/>
              <w:rPr>
                <w:szCs w:val="21"/>
              </w:rPr>
            </w:pPr>
            <w:r>
              <w:rPr>
                <w:szCs w:val="21"/>
              </w:rPr>
              <w:t>篇</w:t>
            </w:r>
          </w:p>
        </w:tc>
        <w:tc>
          <w:tcPr>
            <w:tcW w:w="1134" w:type="dxa"/>
            <w:gridSpan w:val="2"/>
            <w:vAlign w:val="center"/>
          </w:tcPr>
          <w:p w14:paraId="207E2230">
            <w:pPr>
              <w:tabs>
                <w:tab w:val="left" w:pos="705"/>
              </w:tabs>
              <w:jc w:val="right"/>
              <w:rPr>
                <w:szCs w:val="21"/>
              </w:rPr>
            </w:pPr>
            <w:r>
              <w:rPr>
                <w:szCs w:val="21"/>
              </w:rPr>
              <w:t>篇</w:t>
            </w:r>
          </w:p>
        </w:tc>
        <w:tc>
          <w:tcPr>
            <w:tcW w:w="3261" w:type="dxa"/>
            <w:gridSpan w:val="4"/>
          </w:tcPr>
          <w:p w14:paraId="0C4044E6">
            <w:pPr>
              <w:tabs>
                <w:tab w:val="left" w:pos="705"/>
              </w:tabs>
              <w:rPr>
                <w:szCs w:val="21"/>
              </w:rPr>
            </w:pPr>
            <w:r>
              <w:rPr>
                <w:szCs w:val="21"/>
              </w:rPr>
              <w:t>1.        2.        3.</w:t>
            </w:r>
          </w:p>
          <w:p w14:paraId="770548C5">
            <w:pPr>
              <w:tabs>
                <w:tab w:val="left" w:pos="705"/>
              </w:tabs>
              <w:rPr>
                <w:szCs w:val="21"/>
              </w:rPr>
            </w:pPr>
            <w:r>
              <w:rPr>
                <w:szCs w:val="21"/>
              </w:rPr>
              <w:t>4.        5.        6.</w:t>
            </w:r>
          </w:p>
        </w:tc>
        <w:tc>
          <w:tcPr>
            <w:tcW w:w="1986" w:type="dxa"/>
            <w:gridSpan w:val="3"/>
          </w:tcPr>
          <w:p w14:paraId="630802B8">
            <w:pPr>
              <w:tabs>
                <w:tab w:val="left" w:pos="705"/>
              </w:tabs>
              <w:rPr>
                <w:szCs w:val="21"/>
              </w:rPr>
            </w:pPr>
          </w:p>
        </w:tc>
      </w:tr>
      <w:tr w14:paraId="6908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</w:trPr>
        <w:tc>
          <w:tcPr>
            <w:tcW w:w="10031" w:type="dxa"/>
            <w:gridSpan w:val="15"/>
          </w:tcPr>
          <w:p w14:paraId="2CF7E7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科研论文(参考文献</w:t>
            </w:r>
            <w:r>
              <w:rPr>
                <w:szCs w:val="21"/>
              </w:rPr>
              <w:t>格式</w:t>
            </w:r>
            <w:r>
              <w:rPr>
                <w:rFonts w:hint="eastAsia"/>
                <w:szCs w:val="21"/>
              </w:rPr>
              <w:t>)</w:t>
            </w:r>
            <w:r>
              <w:rPr>
                <w:szCs w:val="21"/>
              </w:rPr>
              <w:t>：</w:t>
            </w:r>
          </w:p>
          <w:p w14:paraId="18B5C7AF">
            <w:pPr>
              <w:rPr>
                <w:szCs w:val="21"/>
              </w:rPr>
            </w:pPr>
          </w:p>
        </w:tc>
      </w:tr>
      <w:tr w14:paraId="5AF28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10031" w:type="dxa"/>
            <w:gridSpan w:val="15"/>
          </w:tcPr>
          <w:p w14:paraId="54A0D1A5">
            <w:pPr>
              <w:rPr>
                <w:szCs w:val="21"/>
              </w:rPr>
            </w:pPr>
            <w:r>
              <w:rPr>
                <w:szCs w:val="21"/>
              </w:rPr>
              <w:t>获奖情况</w:t>
            </w:r>
            <w:r>
              <w:rPr>
                <w:rFonts w:hint="eastAsia"/>
                <w:szCs w:val="21"/>
              </w:rPr>
              <w:t>(100字以内)</w:t>
            </w:r>
            <w:r>
              <w:rPr>
                <w:szCs w:val="21"/>
              </w:rPr>
              <w:t>：</w:t>
            </w:r>
          </w:p>
          <w:p w14:paraId="5A0DCD9F">
            <w:pPr>
              <w:rPr>
                <w:szCs w:val="21"/>
              </w:rPr>
            </w:pPr>
          </w:p>
          <w:p w14:paraId="65845EE2">
            <w:pPr>
              <w:rPr>
                <w:szCs w:val="21"/>
              </w:rPr>
            </w:pPr>
          </w:p>
          <w:p w14:paraId="7BB83E4B">
            <w:pPr>
              <w:rPr>
                <w:szCs w:val="21"/>
              </w:rPr>
            </w:pPr>
          </w:p>
        </w:tc>
      </w:tr>
      <w:tr w14:paraId="27D3F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031" w:type="dxa"/>
            <w:gridSpan w:val="15"/>
          </w:tcPr>
          <w:p w14:paraId="4B78A05D">
            <w:pPr>
              <w:rPr>
                <w:szCs w:val="21"/>
              </w:rPr>
            </w:pPr>
            <w:r>
              <w:rPr>
                <w:szCs w:val="21"/>
              </w:rPr>
              <w:t>导师推荐意见：</w:t>
            </w:r>
          </w:p>
          <w:p w14:paraId="1E647B3A">
            <w:pPr>
              <w:rPr>
                <w:szCs w:val="21"/>
              </w:rPr>
            </w:pPr>
          </w:p>
          <w:p w14:paraId="62CBB754">
            <w:pPr>
              <w:rPr>
                <w:szCs w:val="21"/>
              </w:rPr>
            </w:pPr>
          </w:p>
          <w:p w14:paraId="17333C61">
            <w:pPr>
              <w:ind w:firstLine="6405" w:firstLineChars="3050"/>
              <w:rPr>
                <w:szCs w:val="21"/>
              </w:rPr>
            </w:pPr>
            <w:r>
              <w:rPr>
                <w:szCs w:val="21"/>
              </w:rPr>
              <w:t>签字：</w:t>
            </w:r>
          </w:p>
        </w:tc>
      </w:tr>
      <w:tr w14:paraId="5389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031" w:type="dxa"/>
            <w:gridSpan w:val="15"/>
          </w:tcPr>
          <w:p w14:paraId="5D59A5A0">
            <w:pPr>
              <w:rPr>
                <w:szCs w:val="21"/>
              </w:rPr>
            </w:pPr>
            <w:r>
              <w:rPr>
                <w:szCs w:val="21"/>
              </w:rPr>
              <w:t>政治思想表现：</w:t>
            </w:r>
          </w:p>
          <w:p w14:paraId="616D44B6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1"/>
              </w:rPr>
            </w:pPr>
          </w:p>
          <w:p w14:paraId="21E9774F">
            <w:pPr>
              <w:ind w:firstLine="4935" w:firstLineChars="2350"/>
              <w:rPr>
                <w:szCs w:val="21"/>
              </w:rPr>
            </w:pPr>
            <w:r>
              <w:rPr>
                <w:rFonts w:hint="eastAsia"/>
                <w:szCs w:val="21"/>
              </w:rPr>
              <w:t>学生管理科科长</w:t>
            </w:r>
            <w:r>
              <w:rPr>
                <w:szCs w:val="21"/>
              </w:rPr>
              <w:t>签字：</w:t>
            </w:r>
          </w:p>
        </w:tc>
      </w:tr>
      <w:tr w14:paraId="0A00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10031" w:type="dxa"/>
            <w:gridSpan w:val="15"/>
          </w:tcPr>
          <w:p w14:paraId="0C4446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培养单位</w:t>
            </w:r>
            <w:r>
              <w:rPr>
                <w:szCs w:val="21"/>
              </w:rPr>
              <w:t>意见：</w:t>
            </w:r>
          </w:p>
          <w:p w14:paraId="4E9401A3">
            <w:pPr>
              <w:rPr>
                <w:szCs w:val="21"/>
              </w:rPr>
            </w:pPr>
          </w:p>
          <w:p w14:paraId="5CFF0FDC">
            <w:pPr>
              <w:rPr>
                <w:szCs w:val="21"/>
              </w:rPr>
            </w:pPr>
            <w:r>
              <w:rPr>
                <w:szCs w:val="21"/>
              </w:rPr>
              <w:t xml:space="preserve">         同意           同学获得                                              奖学金</w:t>
            </w:r>
          </w:p>
          <w:p w14:paraId="4371AF39">
            <w:pPr>
              <w:ind w:right="420" w:firstLine="5775" w:firstLineChars="275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签字（盖章）：                                                       </w:t>
            </w:r>
          </w:p>
          <w:p w14:paraId="5F1B2CE8">
            <w:pPr>
              <w:ind w:left="1079" w:leftChars="514" w:right="420" w:firstLine="5880" w:firstLineChars="2800"/>
              <w:jc w:val="left"/>
              <w:rPr>
                <w:szCs w:val="21"/>
              </w:rPr>
            </w:pPr>
            <w:r>
              <w:rPr>
                <w:szCs w:val="21"/>
              </w:rPr>
              <w:t>年    月    日</w:t>
            </w:r>
          </w:p>
        </w:tc>
      </w:tr>
      <w:tr w14:paraId="206C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0031" w:type="dxa"/>
            <w:gridSpan w:val="15"/>
          </w:tcPr>
          <w:p w14:paraId="029D76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党委研究生工作部</w:t>
            </w:r>
            <w:r>
              <w:rPr>
                <w:szCs w:val="21"/>
              </w:rPr>
              <w:t>意见：</w:t>
            </w:r>
          </w:p>
          <w:p w14:paraId="47A0EE34">
            <w:pPr>
              <w:rPr>
                <w:szCs w:val="21"/>
              </w:rPr>
            </w:pPr>
          </w:p>
          <w:p w14:paraId="782C776A">
            <w:pPr>
              <w:ind w:firstLine="6195" w:firstLineChars="2950"/>
              <w:rPr>
                <w:szCs w:val="21"/>
              </w:rPr>
            </w:pPr>
            <w:r>
              <w:rPr>
                <w:szCs w:val="21"/>
              </w:rPr>
              <w:t xml:space="preserve">（盖章）：                                </w:t>
            </w:r>
          </w:p>
          <w:p w14:paraId="74E1502B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       年    月    日</w:t>
            </w:r>
          </w:p>
        </w:tc>
      </w:tr>
    </w:tbl>
    <w:p w14:paraId="2A9936E8">
      <w:pPr>
        <w:rPr>
          <w:rFonts w:hint="eastAsia"/>
          <w:szCs w:val="21"/>
          <w:lang w:eastAsia="zh-CN"/>
        </w:rPr>
      </w:pPr>
      <w:r>
        <w:rPr>
          <w:szCs w:val="21"/>
        </w:rPr>
        <w:t>备注</w:t>
      </w:r>
      <w:r>
        <w:rPr>
          <w:rFonts w:hint="eastAsia"/>
          <w:szCs w:val="21"/>
          <w:lang w:eastAsia="zh-CN"/>
        </w:rPr>
        <w:t>：</w:t>
      </w:r>
    </w:p>
    <w:p w14:paraId="56A467AC">
      <w:pPr>
        <w:rPr>
          <w:szCs w:val="21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>“申请</w:t>
      </w:r>
      <w:r>
        <w:rPr>
          <w:szCs w:val="21"/>
        </w:rPr>
        <w:t>奖项</w:t>
      </w:r>
      <w:r>
        <w:rPr>
          <w:rFonts w:hint="eastAsia"/>
          <w:szCs w:val="21"/>
        </w:rPr>
        <w:t>”</w:t>
      </w:r>
      <w:r>
        <w:rPr>
          <w:rFonts w:hint="eastAsia"/>
          <w:szCs w:val="21"/>
          <w:lang w:val="en-US" w:eastAsia="zh-CN"/>
        </w:rPr>
        <w:t>一</w:t>
      </w:r>
      <w:r>
        <w:rPr>
          <w:rFonts w:hint="eastAsia"/>
          <w:szCs w:val="21"/>
        </w:rPr>
        <w:t>栏</w:t>
      </w:r>
      <w:r>
        <w:rPr>
          <w:rFonts w:hint="eastAsia"/>
          <w:szCs w:val="21"/>
          <w:lang w:val="en-US" w:eastAsia="zh-CN"/>
        </w:rPr>
        <w:t>仅可填写“知农爱农奖学金”</w:t>
      </w:r>
      <w:r>
        <w:rPr>
          <w:szCs w:val="21"/>
        </w:rPr>
        <w:t>。</w:t>
      </w:r>
    </w:p>
    <w:p w14:paraId="5096B5B5">
      <w:pPr>
        <w:rPr>
          <w:rFonts w:hint="default" w:eastAsia="宋体"/>
          <w:szCs w:val="21"/>
          <w:highlight w:val="none"/>
          <w:lang w:val="en-US" w:eastAsia="zh-CN"/>
        </w:rPr>
      </w:pPr>
      <w:r>
        <w:rPr>
          <w:rFonts w:hint="eastAsia"/>
          <w:szCs w:val="21"/>
          <w:highlight w:val="none"/>
          <w:lang w:val="en-US" w:eastAsia="zh-CN"/>
        </w:rPr>
        <w:t>2. 导师推荐意见在本阶段可使用电子签，“政治思想表现”、“培养单位意见”及“党委研究生工作部意见”无需填写。</w:t>
      </w:r>
      <w:bookmarkStart w:id="0" w:name="_GoBack"/>
      <w:bookmarkEnd w:id="0"/>
    </w:p>
    <w:sectPr>
      <w:pgSz w:w="11906" w:h="16838"/>
      <w:pgMar w:top="1135" w:right="1134" w:bottom="993" w:left="1134" w:header="851" w:footer="992" w:gutter="0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Yzg4MjBlN2Y1ODMwYTJkMDI4M2ZiZmEwOTE3OGEifQ=="/>
  </w:docVars>
  <w:rsids>
    <w:rsidRoot w:val="001D65E1"/>
    <w:rsid w:val="0000710C"/>
    <w:rsid w:val="00022C1F"/>
    <w:rsid w:val="0002306C"/>
    <w:rsid w:val="0003742C"/>
    <w:rsid w:val="00044DBD"/>
    <w:rsid w:val="00046254"/>
    <w:rsid w:val="00063363"/>
    <w:rsid w:val="0008683B"/>
    <w:rsid w:val="000B204E"/>
    <w:rsid w:val="000B5025"/>
    <w:rsid w:val="000C1B20"/>
    <w:rsid w:val="000F43DF"/>
    <w:rsid w:val="00105036"/>
    <w:rsid w:val="0012325C"/>
    <w:rsid w:val="00141102"/>
    <w:rsid w:val="00142785"/>
    <w:rsid w:val="00142A61"/>
    <w:rsid w:val="00142D4B"/>
    <w:rsid w:val="001440E5"/>
    <w:rsid w:val="00152625"/>
    <w:rsid w:val="001767EC"/>
    <w:rsid w:val="00186EB5"/>
    <w:rsid w:val="00190432"/>
    <w:rsid w:val="00192DB4"/>
    <w:rsid w:val="00193A69"/>
    <w:rsid w:val="00194CD2"/>
    <w:rsid w:val="001C650B"/>
    <w:rsid w:val="001D4B80"/>
    <w:rsid w:val="001D65E1"/>
    <w:rsid w:val="001F18F1"/>
    <w:rsid w:val="001F3F91"/>
    <w:rsid w:val="001F5C9E"/>
    <w:rsid w:val="00201C3F"/>
    <w:rsid w:val="0020506D"/>
    <w:rsid w:val="00207B98"/>
    <w:rsid w:val="002441C9"/>
    <w:rsid w:val="00246C48"/>
    <w:rsid w:val="00253032"/>
    <w:rsid w:val="002677D8"/>
    <w:rsid w:val="00281674"/>
    <w:rsid w:val="00285AE4"/>
    <w:rsid w:val="002A40B3"/>
    <w:rsid w:val="002A6913"/>
    <w:rsid w:val="002B1724"/>
    <w:rsid w:val="002C3363"/>
    <w:rsid w:val="002F1B6E"/>
    <w:rsid w:val="003076DE"/>
    <w:rsid w:val="00324997"/>
    <w:rsid w:val="00346EB4"/>
    <w:rsid w:val="0036770A"/>
    <w:rsid w:val="00373192"/>
    <w:rsid w:val="003C3F68"/>
    <w:rsid w:val="003F483B"/>
    <w:rsid w:val="003F577D"/>
    <w:rsid w:val="003F79F6"/>
    <w:rsid w:val="00406C53"/>
    <w:rsid w:val="00407208"/>
    <w:rsid w:val="004078D9"/>
    <w:rsid w:val="0042682E"/>
    <w:rsid w:val="00430922"/>
    <w:rsid w:val="00452085"/>
    <w:rsid w:val="00470105"/>
    <w:rsid w:val="00474CD3"/>
    <w:rsid w:val="0048460C"/>
    <w:rsid w:val="00496B5E"/>
    <w:rsid w:val="004B50C2"/>
    <w:rsid w:val="004C0B81"/>
    <w:rsid w:val="004E0B95"/>
    <w:rsid w:val="004E25C5"/>
    <w:rsid w:val="004E55C9"/>
    <w:rsid w:val="004F0ED6"/>
    <w:rsid w:val="0050248A"/>
    <w:rsid w:val="005037FE"/>
    <w:rsid w:val="005124FD"/>
    <w:rsid w:val="005143CD"/>
    <w:rsid w:val="00527716"/>
    <w:rsid w:val="0057183F"/>
    <w:rsid w:val="00584694"/>
    <w:rsid w:val="005875E5"/>
    <w:rsid w:val="0059251D"/>
    <w:rsid w:val="005A3B94"/>
    <w:rsid w:val="005A4595"/>
    <w:rsid w:val="005A6601"/>
    <w:rsid w:val="005A75AB"/>
    <w:rsid w:val="005B0008"/>
    <w:rsid w:val="005B4766"/>
    <w:rsid w:val="005D63FC"/>
    <w:rsid w:val="005D6D54"/>
    <w:rsid w:val="00601059"/>
    <w:rsid w:val="0062134B"/>
    <w:rsid w:val="006243ED"/>
    <w:rsid w:val="00627B64"/>
    <w:rsid w:val="00633A56"/>
    <w:rsid w:val="00634C28"/>
    <w:rsid w:val="0065557E"/>
    <w:rsid w:val="00656B55"/>
    <w:rsid w:val="006766A7"/>
    <w:rsid w:val="00687657"/>
    <w:rsid w:val="006B6095"/>
    <w:rsid w:val="006C5F43"/>
    <w:rsid w:val="006D7451"/>
    <w:rsid w:val="006E34E9"/>
    <w:rsid w:val="006E7EFC"/>
    <w:rsid w:val="006F3C2C"/>
    <w:rsid w:val="006F5CB3"/>
    <w:rsid w:val="006F6C5A"/>
    <w:rsid w:val="00702481"/>
    <w:rsid w:val="00707D19"/>
    <w:rsid w:val="0073326B"/>
    <w:rsid w:val="00736414"/>
    <w:rsid w:val="007627EF"/>
    <w:rsid w:val="007757B4"/>
    <w:rsid w:val="00782DEE"/>
    <w:rsid w:val="00785ECD"/>
    <w:rsid w:val="007A6F07"/>
    <w:rsid w:val="007C18B7"/>
    <w:rsid w:val="007C1935"/>
    <w:rsid w:val="007E4620"/>
    <w:rsid w:val="00804565"/>
    <w:rsid w:val="008210A6"/>
    <w:rsid w:val="00826731"/>
    <w:rsid w:val="00834C25"/>
    <w:rsid w:val="00836BCE"/>
    <w:rsid w:val="00837129"/>
    <w:rsid w:val="00847AC7"/>
    <w:rsid w:val="00864283"/>
    <w:rsid w:val="00873663"/>
    <w:rsid w:val="00880337"/>
    <w:rsid w:val="008B15D8"/>
    <w:rsid w:val="008C7DA8"/>
    <w:rsid w:val="008F3D84"/>
    <w:rsid w:val="009071B0"/>
    <w:rsid w:val="00924B22"/>
    <w:rsid w:val="00925C6F"/>
    <w:rsid w:val="0092727C"/>
    <w:rsid w:val="0093096B"/>
    <w:rsid w:val="00935FF0"/>
    <w:rsid w:val="009416A7"/>
    <w:rsid w:val="00960675"/>
    <w:rsid w:val="00970BC5"/>
    <w:rsid w:val="00972D9E"/>
    <w:rsid w:val="00976F02"/>
    <w:rsid w:val="00981712"/>
    <w:rsid w:val="00984BB6"/>
    <w:rsid w:val="009B18F9"/>
    <w:rsid w:val="009B49B4"/>
    <w:rsid w:val="009C17C5"/>
    <w:rsid w:val="009F7B13"/>
    <w:rsid w:val="00A137D1"/>
    <w:rsid w:val="00A34678"/>
    <w:rsid w:val="00A35A0D"/>
    <w:rsid w:val="00A36841"/>
    <w:rsid w:val="00A40DF1"/>
    <w:rsid w:val="00A457E4"/>
    <w:rsid w:val="00A54CCC"/>
    <w:rsid w:val="00A71F31"/>
    <w:rsid w:val="00A746D7"/>
    <w:rsid w:val="00A820C6"/>
    <w:rsid w:val="00AA0B4E"/>
    <w:rsid w:val="00AA599C"/>
    <w:rsid w:val="00AB48F4"/>
    <w:rsid w:val="00AD14FF"/>
    <w:rsid w:val="00B02F4A"/>
    <w:rsid w:val="00B402C7"/>
    <w:rsid w:val="00B57441"/>
    <w:rsid w:val="00B7392E"/>
    <w:rsid w:val="00B74DC5"/>
    <w:rsid w:val="00B928E1"/>
    <w:rsid w:val="00BB1996"/>
    <w:rsid w:val="00BB2565"/>
    <w:rsid w:val="00BD3985"/>
    <w:rsid w:val="00BE6C61"/>
    <w:rsid w:val="00C023E4"/>
    <w:rsid w:val="00C11AC6"/>
    <w:rsid w:val="00C12CD5"/>
    <w:rsid w:val="00C3279E"/>
    <w:rsid w:val="00C33070"/>
    <w:rsid w:val="00C9549D"/>
    <w:rsid w:val="00CD5237"/>
    <w:rsid w:val="00CF0F1D"/>
    <w:rsid w:val="00CF53E8"/>
    <w:rsid w:val="00D07F48"/>
    <w:rsid w:val="00D14C86"/>
    <w:rsid w:val="00D14DA3"/>
    <w:rsid w:val="00D17E49"/>
    <w:rsid w:val="00D24CE0"/>
    <w:rsid w:val="00D32DCC"/>
    <w:rsid w:val="00D46074"/>
    <w:rsid w:val="00D60ADF"/>
    <w:rsid w:val="00D64E67"/>
    <w:rsid w:val="00D74700"/>
    <w:rsid w:val="00D95153"/>
    <w:rsid w:val="00DB731A"/>
    <w:rsid w:val="00DC3062"/>
    <w:rsid w:val="00DC4F23"/>
    <w:rsid w:val="00DC7867"/>
    <w:rsid w:val="00DD114D"/>
    <w:rsid w:val="00DD3944"/>
    <w:rsid w:val="00DD590A"/>
    <w:rsid w:val="00DE7657"/>
    <w:rsid w:val="00DE7958"/>
    <w:rsid w:val="00E22BA3"/>
    <w:rsid w:val="00E35EE3"/>
    <w:rsid w:val="00E45773"/>
    <w:rsid w:val="00E56ED5"/>
    <w:rsid w:val="00EA65AC"/>
    <w:rsid w:val="00EB23E7"/>
    <w:rsid w:val="00EB390B"/>
    <w:rsid w:val="00EC303F"/>
    <w:rsid w:val="00EF4476"/>
    <w:rsid w:val="00F00C0C"/>
    <w:rsid w:val="00F15232"/>
    <w:rsid w:val="00F16DC9"/>
    <w:rsid w:val="00F363C4"/>
    <w:rsid w:val="00F54D50"/>
    <w:rsid w:val="00F71CF5"/>
    <w:rsid w:val="00F771DE"/>
    <w:rsid w:val="00F8560C"/>
    <w:rsid w:val="00F931D7"/>
    <w:rsid w:val="00F95F36"/>
    <w:rsid w:val="00FA6FAE"/>
    <w:rsid w:val="00FB4656"/>
    <w:rsid w:val="00FC25E8"/>
    <w:rsid w:val="00FE1697"/>
    <w:rsid w:val="015300F0"/>
    <w:rsid w:val="04D97602"/>
    <w:rsid w:val="051F632A"/>
    <w:rsid w:val="08D86F1C"/>
    <w:rsid w:val="0A7669ED"/>
    <w:rsid w:val="0C654F6B"/>
    <w:rsid w:val="0CCF6888"/>
    <w:rsid w:val="11D46056"/>
    <w:rsid w:val="13345697"/>
    <w:rsid w:val="13B3480E"/>
    <w:rsid w:val="1AA370F7"/>
    <w:rsid w:val="1CBD66FD"/>
    <w:rsid w:val="2392443F"/>
    <w:rsid w:val="24577437"/>
    <w:rsid w:val="268362C1"/>
    <w:rsid w:val="2B520958"/>
    <w:rsid w:val="2F9432ED"/>
    <w:rsid w:val="2FA01C92"/>
    <w:rsid w:val="2FB219C5"/>
    <w:rsid w:val="30653AE6"/>
    <w:rsid w:val="313E1763"/>
    <w:rsid w:val="332D7CE1"/>
    <w:rsid w:val="38D86941"/>
    <w:rsid w:val="3AE07D2F"/>
    <w:rsid w:val="3AEF47DF"/>
    <w:rsid w:val="3B194FEF"/>
    <w:rsid w:val="3B563B4D"/>
    <w:rsid w:val="3B9A7EDD"/>
    <w:rsid w:val="3CB74ABF"/>
    <w:rsid w:val="3EE871B2"/>
    <w:rsid w:val="3F696545"/>
    <w:rsid w:val="3FF34060"/>
    <w:rsid w:val="441B5933"/>
    <w:rsid w:val="45C73FC5"/>
    <w:rsid w:val="46647A66"/>
    <w:rsid w:val="4A0C7508"/>
    <w:rsid w:val="4BE531E9"/>
    <w:rsid w:val="4C06511B"/>
    <w:rsid w:val="4E832A53"/>
    <w:rsid w:val="5015592D"/>
    <w:rsid w:val="51840FBC"/>
    <w:rsid w:val="51FA74D0"/>
    <w:rsid w:val="53986FA1"/>
    <w:rsid w:val="563D798B"/>
    <w:rsid w:val="5D7C6FEB"/>
    <w:rsid w:val="60EA0710"/>
    <w:rsid w:val="66157FDD"/>
    <w:rsid w:val="663B679A"/>
    <w:rsid w:val="6DF826BE"/>
    <w:rsid w:val="6FC52A74"/>
    <w:rsid w:val="702B70D6"/>
    <w:rsid w:val="70D6480D"/>
    <w:rsid w:val="76CF591C"/>
    <w:rsid w:val="774921DC"/>
    <w:rsid w:val="79D50724"/>
    <w:rsid w:val="7CE3278B"/>
    <w:rsid w:val="7D052701"/>
    <w:rsid w:val="7EEC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jc w:val="righ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0"/>
    <w:rPr>
      <w:sz w:val="18"/>
      <w:szCs w:val="18"/>
    </w:rPr>
  </w:style>
  <w:style w:type="character" w:customStyle="1" w:styleId="8">
    <w:name w:val="页脚 Char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259</Words>
  <Characters>281</Characters>
  <Lines>4</Lines>
  <Paragraphs>1</Paragraphs>
  <TotalTime>33</TotalTime>
  <ScaleCrop>false</ScaleCrop>
  <LinksUpToDate>false</LinksUpToDate>
  <CharactersWithSpaces>554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2016-09-19T02:17:00Z</dcterms:created>
  <dc:creator>韩佳明</dc:creator>
  <cp:lastModifiedBy>综测领导小组-总</cp:lastModifiedBy>
  <dcterms:modified xsi:type="dcterms:W3CDTF">2024-10-17T14:08:37Z</dcterms:modified>
  <dc:title>关于评选2007年度研究生奖学金的通知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AE428D0707D24F9FB55D5150375A0C7D_13</vt:lpwstr>
  </property>
</Properties>
</file>